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06A2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6EB7A2F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A499FD7" w14:textId="7FAE4523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6833E7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F57EF" wp14:editId="0AFD4E5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515661" cy="958291"/>
                <wp:effectExtent l="38100" t="19050" r="85090" b="32385"/>
                <wp:wrapNone/>
                <wp:docPr id="1" name="Stjerne: 6 tag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61" cy="958291"/>
                        </a:xfrm>
                        <a:prstGeom prst="star6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D7355" w14:textId="77777777" w:rsidR="006833E7" w:rsidRPr="002D7E25" w:rsidRDefault="006833E7" w:rsidP="006833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D7E25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Trygghet, Raushet, Respekt, Bli sett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57EF" id="Stjerne: 6 tagger 1" o:spid="_x0000_s1026" style="position:absolute;margin-left:0;margin-top:1.45pt;width:434.3pt;height:75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15661,958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" adj="-11796480,,5400" path="m1,239573r1838538,-4l2757831,r919291,239569l5515660,239573,4596414,479146r919246,239572l3677122,718722,2757831,958291,1838539,718722,1,718718,919247,479146,1,239573xe" fillcolor="#4472c4" strokecolor="#2f528f" strokeweight="1pt">
                <v:stroke joinstyle="miter"/>
                <v:formulas/>
                <v:path arrowok="t" o:connecttype="custom" o:connectlocs="1,239573;1838539,239569;2757831,0;3677122,239569;5515660,239573;4596414,479146;5515660,718718;3677122,718722;2757831,958291;1838539,718722;1,718718;919247,479146;1,239573" o:connectangles="0,0,0,0,0,0,0,0,0,0,0,0,0" textboxrect="0,0,5515661,958291"/>
                <v:textbox>
                  <w:txbxContent>
                    <w:p w14:paraId="192D7355" w14:textId="77777777" w:rsidR="006833E7" w:rsidRPr="002D7E25" w:rsidRDefault="006833E7" w:rsidP="006833E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2D7E25">
                        <w:rPr>
                          <w:b/>
                          <w:color w:val="FFFFFF" w:themeColor="background1"/>
                          <w:sz w:val="36"/>
                        </w:rPr>
                        <w:t>Trygghet, Raushet, Respekt, Bli sett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2168B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9665B46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560A4B1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5E207E9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ED9F8D1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7AAF2AA" w14:textId="77777777" w:rsid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5CE7C8F" w14:textId="400E5AE4" w:rsidR="0084257A" w:rsidRDefault="0084257A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br/>
      </w:r>
      <w:r w:rsidR="006E59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Elin Korsveien, Monica Lyngsvag, Hilde Ekeland Risbakken, Tone Dyrstad Larsen, Olaug  Foss, Pia Skurve, Omar </w:t>
      </w:r>
      <w:proofErr w:type="spellStart"/>
      <w:r w:rsidR="006E59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Pashaev</w:t>
      </w:r>
      <w:proofErr w:type="spellEnd"/>
      <w:r w:rsidR="006E59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, Brede</w:t>
      </w:r>
      <w:bookmarkStart w:id="0" w:name="_GoBack"/>
      <w:bookmarkEnd w:id="0"/>
      <w:r w:rsidR="006E59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="006E599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Ubostad</w:t>
      </w:r>
      <w:proofErr w:type="spellEnd"/>
    </w:p>
    <w:p w14:paraId="0D1174E4" w14:textId="77777777" w:rsidR="0084257A" w:rsidRDefault="0084257A" w:rsidP="00683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E529480" w14:textId="5D8D3404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Innkalling til SU/SMU møte onsdag 9. </w:t>
      </w:r>
      <w:proofErr w:type="gramStart"/>
      <w:r w:rsidRPr="006833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juni,  kl.</w:t>
      </w:r>
      <w:proofErr w:type="gramEnd"/>
      <w:r w:rsidRPr="006833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18.00-19.30 på teams.</w:t>
      </w:r>
    </w:p>
    <w:p w14:paraId="5117D33B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A0F6B62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Du innkalles herved til SU/SMU møte der agenda er følgende:</w:t>
      </w:r>
    </w:p>
    <w:p w14:paraId="5C97461F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6A03F4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82688AD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1   Velkommen ved leder, Elin Korsveien</w:t>
      </w:r>
    </w:p>
    <w:p w14:paraId="695610F0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2   Opprop </w:t>
      </w:r>
    </w:p>
    <w:p w14:paraId="25D4BAF4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3   Godkjenne saksliste </w:t>
      </w:r>
    </w:p>
    <w:p w14:paraId="6D14EE77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4   Elevrådsarbeid - saker - arbeid med skolemiljøet v/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elevrådslder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rektor</w:t>
      </w:r>
    </w:p>
    <w:p w14:paraId="570D448A" w14:textId="02FD249B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   Systematisk og kontinuerlig arbeid med elevenes skolemiljø. Hva, Hvordan og når? v/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 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fung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 rektor Terje</w:t>
      </w:r>
    </w:p>
    <w:p w14:paraId="330B3EF8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6   Fellessamling for alle ansatte med tema:</w:t>
      </w:r>
    </w:p>
    <w:p w14:paraId="517B8BF5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   - Ordensreglement i lys av skolens verdier</w:t>
      </w:r>
    </w:p>
    <w:p w14:paraId="0BB50402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   - Barns stemme og barns bestevurdering</w:t>
      </w:r>
    </w:p>
    <w:p w14:paraId="3A677793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   - Plan for videre arbeid med dette tema.</w:t>
      </w:r>
    </w:p>
    <w:p w14:paraId="2E631ABF" w14:textId="59FC333C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7   Innspill til forslag til forskrift om ordensreglement for skolene i Lyngdal kommune v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 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/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fung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 rektor</w:t>
      </w:r>
    </w:p>
    <w:p w14:paraId="2B05CAC9" w14:textId="500A6C30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8 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Skolens hjemmeside</w:t>
      </w:r>
    </w:p>
    <w:p w14:paraId="184139BE" w14:textId="2B830F03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9   Informere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gramStart"/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>samlingen</w:t>
      </w:r>
      <w:proofErr w:type="gramEnd"/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alle ansatte som G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ry Bjørnbakk 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fra </w:t>
      </w:r>
      <w:proofErr w:type="spellStart"/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>Statsped</w:t>
      </w:r>
      <w:proofErr w:type="spellEnd"/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På teams.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>Tema: «B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arn med nedsatt hørsel</w:t>
      </w:r>
      <w:r w:rsidR="0004026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klasserommet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»     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6B2487">
        <w:rPr>
          <w:rFonts w:ascii="Times New Roman" w:eastAsia="Times New Roman" w:hAnsi="Times New Roman" w:cs="Times New Roman"/>
          <w:sz w:val="24"/>
          <w:szCs w:val="24"/>
          <w:lang w:eastAsia="nb-NO"/>
        </w:rPr>
        <w:t>v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/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fung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 rektor Terje</w:t>
      </w:r>
    </w:p>
    <w:p w14:paraId="1950F4C2" w14:textId="6AC62F1D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10 FAU sitt initiativ til å ta kontakt med Ordføreren vedr.  bla. bekymring for de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 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økonomiske rammene for Lyngdal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ugs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 v/ Elin og Monica</w:t>
      </w:r>
    </w:p>
    <w:p w14:paraId="51CA7BEF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11 Skolens "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Årshjul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turer ol. på Lyngdal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ugs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" v/ 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fung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rektor; </w:t>
      </w:r>
    </w:p>
    <w:p w14:paraId="60016846" w14:textId="66EE2455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12 Evaluering av SU/SMU når det </w:t>
      </w:r>
      <w:proofErr w:type="gram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gjelder :</w:t>
      </w:r>
      <w:proofErr w:type="gram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  Medvirkning, involvering ,informasjon, saker og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   </w:t>
      </w: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møtefrekvens.</w:t>
      </w:r>
    </w:p>
    <w:p w14:paraId="310A2736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8F1E07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13. Evt. </w:t>
      </w:r>
    </w:p>
    <w:p w14:paraId="267FE376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345F585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Elin Korsveien og Terje Litland</w:t>
      </w:r>
    </w:p>
    <w:p w14:paraId="7DE8A603" w14:textId="77777777" w:rsidR="006833E7" w:rsidRPr="006833E7" w:rsidRDefault="006833E7" w:rsidP="0068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leder                     </w:t>
      </w:r>
      <w:proofErr w:type="spellStart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fung</w:t>
      </w:r>
      <w:proofErr w:type="spellEnd"/>
      <w:r w:rsidRPr="006833E7">
        <w:rPr>
          <w:rFonts w:ascii="Times New Roman" w:eastAsia="Times New Roman" w:hAnsi="Times New Roman" w:cs="Times New Roman"/>
          <w:sz w:val="24"/>
          <w:szCs w:val="24"/>
          <w:lang w:eastAsia="nb-NO"/>
        </w:rPr>
        <w:t>. rektor</w:t>
      </w:r>
    </w:p>
    <w:p w14:paraId="60088C3D" w14:textId="77777777" w:rsidR="00C05D2B" w:rsidRDefault="006E599A"/>
    <w:sectPr w:rsidR="00C05D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19E0" w14:textId="77777777" w:rsidR="00AC66F9" w:rsidRDefault="00AC66F9" w:rsidP="00AC66F9">
      <w:pPr>
        <w:spacing w:after="0" w:line="240" w:lineRule="auto"/>
      </w:pPr>
      <w:r>
        <w:separator/>
      </w:r>
    </w:p>
  </w:endnote>
  <w:endnote w:type="continuationSeparator" w:id="0">
    <w:p w14:paraId="544756B1" w14:textId="77777777" w:rsidR="00AC66F9" w:rsidRDefault="00AC66F9" w:rsidP="00AC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938E" w14:textId="77777777" w:rsidR="00AC66F9" w:rsidRDefault="00AC66F9" w:rsidP="00AC66F9">
      <w:pPr>
        <w:spacing w:after="0" w:line="240" w:lineRule="auto"/>
      </w:pPr>
      <w:r>
        <w:separator/>
      </w:r>
    </w:p>
  </w:footnote>
  <w:footnote w:type="continuationSeparator" w:id="0">
    <w:p w14:paraId="5BA5F1BA" w14:textId="77777777" w:rsidR="00AC66F9" w:rsidRDefault="00AC66F9" w:rsidP="00AC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BCF" w14:textId="77777777" w:rsidR="00AC66F9" w:rsidRDefault="00AC66F9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5B291B6D" wp14:editId="530E0914">
          <wp:extent cx="1382395" cy="636905"/>
          <wp:effectExtent l="0" t="0" r="825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F9"/>
    <w:rsid w:val="00040268"/>
    <w:rsid w:val="000F2983"/>
    <w:rsid w:val="006833E7"/>
    <w:rsid w:val="006B2487"/>
    <w:rsid w:val="006E599A"/>
    <w:rsid w:val="007D0A40"/>
    <w:rsid w:val="0084257A"/>
    <w:rsid w:val="00A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8B80"/>
  <w15:chartTrackingRefBased/>
  <w15:docId w15:val="{C90F0D95-E96E-4D9F-BF4C-4DCC158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6F9"/>
  </w:style>
  <w:style w:type="paragraph" w:styleId="Bunntekst">
    <w:name w:val="footer"/>
    <w:basedOn w:val="Normal"/>
    <w:link w:val="BunntekstTegn"/>
    <w:uiPriority w:val="99"/>
    <w:unhideWhenUsed/>
    <w:rsid w:val="00A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6F9"/>
  </w:style>
  <w:style w:type="character" w:styleId="Hyperkobling">
    <w:name w:val="Hyperlink"/>
    <w:basedOn w:val="Standardskriftforavsnitt"/>
    <w:uiPriority w:val="99"/>
    <w:semiHidden/>
    <w:unhideWhenUsed/>
    <w:rsid w:val="00683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555AF29FDB34791EB523D2B797F96" ma:contentTypeVersion="10" ma:contentTypeDescription="Opprett et nytt dokument." ma:contentTypeScope="" ma:versionID="c73a5e71ed1b4158533235040665a9a1">
  <xsd:schema xmlns:xsd="http://www.w3.org/2001/XMLSchema" xmlns:xs="http://www.w3.org/2001/XMLSchema" xmlns:p="http://schemas.microsoft.com/office/2006/metadata/properties" xmlns:ns3="d9823e29-eb06-4611-a22d-0835feb3f5b7" targetNamespace="http://schemas.microsoft.com/office/2006/metadata/properties" ma:root="true" ma:fieldsID="d670aa7b8db08531a63336d41b18370d" ns3:_="">
    <xsd:import namespace="d9823e29-eb06-4611-a22d-0835feb3f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3e29-eb06-4611-a22d-0835feb3f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576E-4465-4F8E-9EE1-E2778438F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EDC96-B7AA-4713-BC27-D94DF094AD30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9823e29-eb06-4611-a22d-0835feb3f5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887B5D-8354-4736-9DB2-7A19B1F26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3e29-eb06-4611-a22d-0835feb3f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Arvid Litland</dc:creator>
  <cp:keywords/>
  <dc:description/>
  <cp:lastModifiedBy>Terje Arvid Litland</cp:lastModifiedBy>
  <cp:revision>5</cp:revision>
  <dcterms:created xsi:type="dcterms:W3CDTF">2021-06-04T15:53:00Z</dcterms:created>
  <dcterms:modified xsi:type="dcterms:W3CDTF">2021-06-04T16:04:00Z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0x0101007EC555AF29FDB34791EB523D2B797F96</vt:lpwstr>
  </property>
</Properties>
</file>